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5EA3" w14:textId="24EDE497" w:rsidR="00DE6AA8" w:rsidRPr="00DE6AA8" w:rsidRDefault="00E361B1" w:rsidP="00FC6541">
      <w:pPr>
        <w:ind w:left="-1134"/>
        <w:rPr>
          <w:sz w:val="24"/>
          <w:szCs w:val="24"/>
        </w:rPr>
      </w:pPr>
      <w:r w:rsidRPr="001269CA">
        <w:rPr>
          <w:noProof/>
          <w:sz w:val="24"/>
          <w:szCs w:val="24"/>
          <w:lang w:eastAsia="en-NZ"/>
        </w:rPr>
        <mc:AlternateContent>
          <mc:Choice Requires="wps">
            <w:drawing>
              <wp:anchor distT="45720" distB="45720" distL="114300" distR="114300" simplePos="0" relativeHeight="251662336" behindDoc="0" locked="0" layoutInCell="1" allowOverlap="1" wp14:anchorId="60B058FD" wp14:editId="72B6A8B6">
                <wp:simplePos x="0" y="0"/>
                <wp:positionH relativeFrom="column">
                  <wp:posOffset>-705485</wp:posOffset>
                </wp:positionH>
                <wp:positionV relativeFrom="page">
                  <wp:posOffset>6905625</wp:posOffset>
                </wp:positionV>
                <wp:extent cx="7080250" cy="3493135"/>
                <wp:effectExtent l="0" t="0" r="2540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3493135"/>
                        </a:xfrm>
                        <a:prstGeom prst="rect">
                          <a:avLst/>
                        </a:prstGeom>
                        <a:solidFill>
                          <a:srgbClr val="FFFFFF"/>
                        </a:solidFill>
                        <a:ln w="9525">
                          <a:solidFill>
                            <a:schemeClr val="accent1">
                              <a:lumMod val="60000"/>
                              <a:lumOff val="40000"/>
                            </a:schemeClr>
                          </a:solidFill>
                          <a:miter lim="800000"/>
                          <a:headEnd/>
                          <a:tailEnd/>
                        </a:ln>
                      </wps:spPr>
                      <wps:txbx>
                        <w:txbxContent>
                          <w:p w14:paraId="72443C85" w14:textId="77777777" w:rsidR="001269CA" w:rsidRPr="00A83F90" w:rsidRDefault="001269CA" w:rsidP="00A83F90">
                            <w:pPr>
                              <w:tabs>
                                <w:tab w:val="left" w:pos="4253"/>
                              </w:tabs>
                              <w:rPr>
                                <w:rFonts w:ascii="Abadi" w:hAnsi="Abadi"/>
                                <w:b/>
                                <w:bCs/>
                                <w:color w:val="0070C0"/>
                                <w:sz w:val="28"/>
                                <w:szCs w:val="28"/>
                              </w:rPr>
                            </w:pPr>
                            <w:r w:rsidRPr="00A83F90">
                              <w:rPr>
                                <w:rFonts w:ascii="Abadi" w:hAnsi="Abadi"/>
                                <w:b/>
                                <w:bCs/>
                                <w:color w:val="0070C0"/>
                                <w:sz w:val="28"/>
                                <w:szCs w:val="28"/>
                              </w:rPr>
                              <w:t>Artist Details</w:t>
                            </w:r>
                          </w:p>
                          <w:p w14:paraId="3ED2A2B1"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Artist Name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_________________________________________</w:t>
                            </w:r>
                          </w:p>
                          <w:p w14:paraId="31B83B31"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Email</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w:t>
                            </w:r>
                            <w:r w:rsidR="00A83F90">
                              <w:rPr>
                                <w:rFonts w:ascii="Abadi Extra Light" w:hAnsi="Abadi Extra Light"/>
                                <w:sz w:val="28"/>
                                <w:szCs w:val="28"/>
                              </w:rPr>
                              <w:t>___</w:t>
                            </w:r>
                            <w:r w:rsidRPr="00A83F90">
                              <w:rPr>
                                <w:rFonts w:ascii="Abadi Extra Light" w:hAnsi="Abadi Extra Light"/>
                                <w:sz w:val="28"/>
                                <w:szCs w:val="28"/>
                              </w:rPr>
                              <w:t>___Phone</w:t>
                            </w:r>
                            <w:r w:rsidR="004C7897" w:rsidRPr="00A83F90">
                              <w:rPr>
                                <w:rFonts w:ascii="Abadi Extra Light" w:hAnsi="Abadi Extra Light"/>
                                <w:sz w:val="28"/>
                                <w:szCs w:val="28"/>
                              </w:rPr>
                              <w:t xml:space="preserve">: </w:t>
                            </w:r>
                            <w:r w:rsidRPr="00A83F90">
                              <w:rPr>
                                <w:rFonts w:ascii="Abadi Extra Light" w:hAnsi="Abadi Extra Light"/>
                                <w:sz w:val="28"/>
                                <w:szCs w:val="28"/>
                              </w:rPr>
                              <w:t>______</w:t>
                            </w:r>
                            <w:r w:rsidR="00A83F90">
                              <w:rPr>
                                <w:rFonts w:ascii="Abadi Extra Light" w:hAnsi="Abadi Extra Light"/>
                                <w:sz w:val="28"/>
                                <w:szCs w:val="28"/>
                              </w:rPr>
                              <w:t>___</w:t>
                            </w:r>
                            <w:r w:rsidRPr="00A83F90">
                              <w:rPr>
                                <w:rFonts w:ascii="Abadi Extra Light" w:hAnsi="Abadi Extra Light"/>
                                <w:sz w:val="28"/>
                                <w:szCs w:val="28"/>
                              </w:rPr>
                              <w:t>_________</w:t>
                            </w:r>
                          </w:p>
                          <w:p w14:paraId="03C386F2"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Bank Account Name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w:t>
                            </w:r>
                            <w:r w:rsidR="00A83F90">
                              <w:rPr>
                                <w:rFonts w:ascii="Abadi Extra Light" w:hAnsi="Abadi Extra Light"/>
                                <w:sz w:val="28"/>
                                <w:szCs w:val="28"/>
                              </w:rPr>
                              <w:t>_</w:t>
                            </w:r>
                            <w:r w:rsidRPr="00A83F90">
                              <w:rPr>
                                <w:rFonts w:ascii="Abadi Extra Light" w:hAnsi="Abadi Extra Light"/>
                                <w:sz w:val="28"/>
                                <w:szCs w:val="28"/>
                              </w:rPr>
                              <w:t>______</w:t>
                            </w:r>
                            <w:r w:rsidR="00A83F90">
                              <w:rPr>
                                <w:rFonts w:ascii="Abadi Extra Light" w:hAnsi="Abadi Extra Light"/>
                                <w:sz w:val="28"/>
                                <w:szCs w:val="28"/>
                              </w:rPr>
                              <w:t>_______</w:t>
                            </w:r>
                            <w:r w:rsidRPr="00A83F90">
                              <w:rPr>
                                <w:rFonts w:ascii="Abadi Extra Light" w:hAnsi="Abadi Extra Light"/>
                                <w:sz w:val="28"/>
                                <w:szCs w:val="28"/>
                              </w:rPr>
                              <w:t>_________</w:t>
                            </w:r>
                          </w:p>
                          <w:p w14:paraId="7F1C919B"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Bank Account Number</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w:t>
                            </w:r>
                            <w:r w:rsidR="00A83F90">
                              <w:rPr>
                                <w:rFonts w:ascii="Abadi Extra Light" w:hAnsi="Abadi Extra Light"/>
                                <w:sz w:val="28"/>
                                <w:szCs w:val="28"/>
                              </w:rPr>
                              <w:t>_______</w:t>
                            </w:r>
                            <w:r w:rsidRPr="00A83F90">
                              <w:rPr>
                                <w:rFonts w:ascii="Abadi Extra Light" w:hAnsi="Abadi Extra Light"/>
                                <w:sz w:val="28"/>
                                <w:szCs w:val="28"/>
                              </w:rPr>
                              <w:t>____________</w:t>
                            </w:r>
                          </w:p>
                          <w:p w14:paraId="060AE125" w14:textId="66FB878E"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Declaration I agree to the terms and conditions as outlined above for the Great Art Sale to be held at Lake House Arts Centre in 2019</w:t>
                            </w:r>
                            <w:r w:rsidR="002E1C34">
                              <w:rPr>
                                <w:rFonts w:ascii="Abadi Extra Light" w:hAnsi="Abadi Extra Light"/>
                                <w:sz w:val="28"/>
                                <w:szCs w:val="28"/>
                              </w:rPr>
                              <w:t>/2020</w:t>
                            </w:r>
                          </w:p>
                          <w:p w14:paraId="6A6C0967"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Signature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______________________Date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w:t>
                            </w:r>
                          </w:p>
                          <w:p w14:paraId="4DB1A0C4" w14:textId="77777777" w:rsidR="001269CA" w:rsidRPr="00A83F90" w:rsidRDefault="001269CA" w:rsidP="001269CA">
                            <w:pPr>
                              <w:rPr>
                                <w:rFonts w:ascii="Abadi" w:hAnsi="Abadi"/>
                                <w:color w:val="0070C0"/>
                                <w:sz w:val="28"/>
                                <w:szCs w:val="28"/>
                              </w:rPr>
                            </w:pPr>
                            <w:r w:rsidRPr="00A83F90">
                              <w:rPr>
                                <w:rFonts w:ascii="Abadi" w:hAnsi="Abadi"/>
                                <w:color w:val="0070C0"/>
                                <w:sz w:val="28"/>
                                <w:szCs w:val="28"/>
                              </w:rPr>
                              <w:t>Artwork Details</w:t>
                            </w:r>
                          </w:p>
                          <w:p w14:paraId="32714BB5"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Title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_______________________________</w:t>
                            </w:r>
                            <w:r w:rsidR="00A83F90">
                              <w:rPr>
                                <w:rFonts w:ascii="Abadi Extra Light" w:hAnsi="Abadi Extra Light"/>
                                <w:sz w:val="28"/>
                                <w:szCs w:val="28"/>
                              </w:rPr>
                              <w:t>_______</w:t>
                            </w:r>
                            <w:r w:rsidRPr="00A83F90">
                              <w:rPr>
                                <w:rFonts w:ascii="Abadi Extra Light" w:hAnsi="Abadi Extra Light"/>
                                <w:sz w:val="28"/>
                                <w:szCs w:val="28"/>
                              </w:rPr>
                              <w:t>________________</w:t>
                            </w:r>
                          </w:p>
                          <w:p w14:paraId="3F7223B0"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Medium</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w:t>
                            </w:r>
                            <w:r w:rsidR="004C7897" w:rsidRPr="00A83F90">
                              <w:rPr>
                                <w:rFonts w:ascii="Abadi Extra Light" w:hAnsi="Abadi Extra Light"/>
                                <w:sz w:val="28"/>
                                <w:szCs w:val="28"/>
                              </w:rPr>
                              <w:t xml:space="preserve"> </w:t>
                            </w:r>
                            <w:r w:rsidRPr="00A83F90">
                              <w:rPr>
                                <w:rFonts w:ascii="Abadi Extra Light" w:hAnsi="Abadi Extra Light"/>
                                <w:sz w:val="28"/>
                                <w:szCs w:val="28"/>
                              </w:rPr>
                              <w:t>Price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w:t>
                            </w:r>
                          </w:p>
                          <w:p w14:paraId="18CFF4FA" w14:textId="77777777" w:rsidR="001269CA" w:rsidRPr="00A83F90" w:rsidRDefault="001269CA" w:rsidP="001269C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5pt;margin-top:543.75pt;width:557.5pt;height:27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" strokecolor="#8eaadb [1940]">
                <v:textbox>
                  <w:txbxContent>
                    <w:p w14:paraId="72443C85" w14:textId="77777777" w:rsidR="001269CA" w:rsidRPr="00A83F90" w:rsidRDefault="001269CA" w:rsidP="00A83F90">
                      <w:pPr>
                        <w:tabs>
                          <w:tab w:val="left" w:pos="4253"/>
                        </w:tabs>
                        <w:rPr>
                          <w:rFonts w:ascii="Abadi" w:hAnsi="Abadi"/>
                          <w:b/>
                          <w:bCs/>
                          <w:color w:val="0070C0"/>
                          <w:sz w:val="28"/>
                          <w:szCs w:val="28"/>
                        </w:rPr>
                      </w:pPr>
                      <w:r w:rsidRPr="00A83F90">
                        <w:rPr>
                          <w:rFonts w:ascii="Abadi" w:hAnsi="Abadi"/>
                          <w:b/>
                          <w:bCs/>
                          <w:color w:val="0070C0"/>
                          <w:sz w:val="28"/>
                          <w:szCs w:val="28"/>
                        </w:rPr>
                        <w:t>Artist Details</w:t>
                      </w:r>
                    </w:p>
                    <w:p w14:paraId="3ED2A2B1"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Artist Name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_________________________________________</w:t>
                      </w:r>
                    </w:p>
                    <w:p w14:paraId="31B83B31"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Email</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w:t>
                      </w:r>
                      <w:r w:rsidR="00A83F90">
                        <w:rPr>
                          <w:rFonts w:ascii="Abadi Extra Light" w:hAnsi="Abadi Extra Light"/>
                          <w:sz w:val="28"/>
                          <w:szCs w:val="28"/>
                        </w:rPr>
                        <w:t>___</w:t>
                      </w:r>
                      <w:r w:rsidRPr="00A83F90">
                        <w:rPr>
                          <w:rFonts w:ascii="Abadi Extra Light" w:hAnsi="Abadi Extra Light"/>
                          <w:sz w:val="28"/>
                          <w:szCs w:val="28"/>
                        </w:rPr>
                        <w:t>___Phone</w:t>
                      </w:r>
                      <w:r w:rsidR="004C7897" w:rsidRPr="00A83F90">
                        <w:rPr>
                          <w:rFonts w:ascii="Abadi Extra Light" w:hAnsi="Abadi Extra Light"/>
                          <w:sz w:val="28"/>
                          <w:szCs w:val="28"/>
                        </w:rPr>
                        <w:t xml:space="preserve">: </w:t>
                      </w:r>
                      <w:r w:rsidRPr="00A83F90">
                        <w:rPr>
                          <w:rFonts w:ascii="Abadi Extra Light" w:hAnsi="Abadi Extra Light"/>
                          <w:sz w:val="28"/>
                          <w:szCs w:val="28"/>
                        </w:rPr>
                        <w:t>______</w:t>
                      </w:r>
                      <w:r w:rsidR="00A83F90">
                        <w:rPr>
                          <w:rFonts w:ascii="Abadi Extra Light" w:hAnsi="Abadi Extra Light"/>
                          <w:sz w:val="28"/>
                          <w:szCs w:val="28"/>
                        </w:rPr>
                        <w:t>___</w:t>
                      </w:r>
                      <w:r w:rsidRPr="00A83F90">
                        <w:rPr>
                          <w:rFonts w:ascii="Abadi Extra Light" w:hAnsi="Abadi Extra Light"/>
                          <w:sz w:val="28"/>
                          <w:szCs w:val="28"/>
                        </w:rPr>
                        <w:t>_________</w:t>
                      </w:r>
                    </w:p>
                    <w:p w14:paraId="03C386F2"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Bank Account Name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w:t>
                      </w:r>
                      <w:r w:rsidR="00A83F90">
                        <w:rPr>
                          <w:rFonts w:ascii="Abadi Extra Light" w:hAnsi="Abadi Extra Light"/>
                          <w:sz w:val="28"/>
                          <w:szCs w:val="28"/>
                        </w:rPr>
                        <w:t>_</w:t>
                      </w:r>
                      <w:r w:rsidRPr="00A83F90">
                        <w:rPr>
                          <w:rFonts w:ascii="Abadi Extra Light" w:hAnsi="Abadi Extra Light"/>
                          <w:sz w:val="28"/>
                          <w:szCs w:val="28"/>
                        </w:rPr>
                        <w:t>______</w:t>
                      </w:r>
                      <w:r w:rsidR="00A83F90">
                        <w:rPr>
                          <w:rFonts w:ascii="Abadi Extra Light" w:hAnsi="Abadi Extra Light"/>
                          <w:sz w:val="28"/>
                          <w:szCs w:val="28"/>
                        </w:rPr>
                        <w:t>_______</w:t>
                      </w:r>
                      <w:r w:rsidRPr="00A83F90">
                        <w:rPr>
                          <w:rFonts w:ascii="Abadi Extra Light" w:hAnsi="Abadi Extra Light"/>
                          <w:sz w:val="28"/>
                          <w:szCs w:val="28"/>
                        </w:rPr>
                        <w:t>_________</w:t>
                      </w:r>
                    </w:p>
                    <w:p w14:paraId="7F1C919B" w14:textId="77777777" w:rsidR="001269CA" w:rsidRPr="00A83F90" w:rsidRDefault="001269CA">
                      <w:pPr>
                        <w:rPr>
                          <w:rFonts w:ascii="Abadi Extra Light" w:hAnsi="Abadi Extra Light"/>
                          <w:sz w:val="28"/>
                          <w:szCs w:val="28"/>
                        </w:rPr>
                      </w:pPr>
                      <w:r w:rsidRPr="00A83F90">
                        <w:rPr>
                          <w:rFonts w:ascii="Abadi Extra Light" w:hAnsi="Abadi Extra Light"/>
                          <w:sz w:val="28"/>
                          <w:szCs w:val="28"/>
                        </w:rPr>
                        <w:t>Bank Account Number</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w:t>
                      </w:r>
                      <w:r w:rsidR="00A83F90">
                        <w:rPr>
                          <w:rFonts w:ascii="Abadi Extra Light" w:hAnsi="Abadi Extra Light"/>
                          <w:sz w:val="28"/>
                          <w:szCs w:val="28"/>
                        </w:rPr>
                        <w:t>_______</w:t>
                      </w:r>
                      <w:r w:rsidRPr="00A83F90">
                        <w:rPr>
                          <w:rFonts w:ascii="Abadi Extra Light" w:hAnsi="Abadi Extra Light"/>
                          <w:sz w:val="28"/>
                          <w:szCs w:val="28"/>
                        </w:rPr>
                        <w:t>____________</w:t>
                      </w:r>
                    </w:p>
                    <w:p w14:paraId="060AE125" w14:textId="66FB878E"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Declaration I agree to the terms and conditions as outlined above for the Great Art Sale to be held at Lake House Arts Centre in 2019</w:t>
                      </w:r>
                      <w:r w:rsidR="002E1C34">
                        <w:rPr>
                          <w:rFonts w:ascii="Abadi Extra Light" w:hAnsi="Abadi Extra Light"/>
                          <w:sz w:val="28"/>
                          <w:szCs w:val="28"/>
                        </w:rPr>
                        <w:t>/2020</w:t>
                      </w:r>
                    </w:p>
                    <w:p w14:paraId="6A6C0967"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Signature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______________________Date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w:t>
                      </w:r>
                    </w:p>
                    <w:p w14:paraId="4DB1A0C4" w14:textId="77777777" w:rsidR="001269CA" w:rsidRPr="00A83F90" w:rsidRDefault="001269CA" w:rsidP="001269CA">
                      <w:pPr>
                        <w:rPr>
                          <w:rFonts w:ascii="Abadi" w:hAnsi="Abadi"/>
                          <w:color w:val="0070C0"/>
                          <w:sz w:val="28"/>
                          <w:szCs w:val="28"/>
                        </w:rPr>
                      </w:pPr>
                      <w:r w:rsidRPr="00A83F90">
                        <w:rPr>
                          <w:rFonts w:ascii="Abadi" w:hAnsi="Abadi"/>
                          <w:color w:val="0070C0"/>
                          <w:sz w:val="28"/>
                          <w:szCs w:val="28"/>
                        </w:rPr>
                        <w:t>Artwork Details</w:t>
                      </w:r>
                    </w:p>
                    <w:p w14:paraId="32714BB5"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Title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_______________________________</w:t>
                      </w:r>
                      <w:r w:rsidR="00A83F90">
                        <w:rPr>
                          <w:rFonts w:ascii="Abadi Extra Light" w:hAnsi="Abadi Extra Light"/>
                          <w:sz w:val="28"/>
                          <w:szCs w:val="28"/>
                        </w:rPr>
                        <w:t>_______</w:t>
                      </w:r>
                      <w:r w:rsidRPr="00A83F90">
                        <w:rPr>
                          <w:rFonts w:ascii="Abadi Extra Light" w:hAnsi="Abadi Extra Light"/>
                          <w:sz w:val="28"/>
                          <w:szCs w:val="28"/>
                        </w:rPr>
                        <w:t>________________</w:t>
                      </w:r>
                    </w:p>
                    <w:p w14:paraId="3F7223B0" w14:textId="77777777" w:rsidR="001269CA" w:rsidRPr="00A83F90" w:rsidRDefault="001269CA" w:rsidP="001269CA">
                      <w:pPr>
                        <w:rPr>
                          <w:rFonts w:ascii="Abadi Extra Light" w:hAnsi="Abadi Extra Light"/>
                          <w:sz w:val="28"/>
                          <w:szCs w:val="28"/>
                        </w:rPr>
                      </w:pPr>
                      <w:r w:rsidRPr="00A83F90">
                        <w:rPr>
                          <w:rFonts w:ascii="Abadi Extra Light" w:hAnsi="Abadi Extra Light"/>
                          <w:sz w:val="28"/>
                          <w:szCs w:val="28"/>
                        </w:rPr>
                        <w:t>Medium</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w:t>
                      </w:r>
                      <w:r w:rsidR="004C7897" w:rsidRPr="00A83F90">
                        <w:rPr>
                          <w:rFonts w:ascii="Abadi Extra Light" w:hAnsi="Abadi Extra Light"/>
                          <w:sz w:val="28"/>
                          <w:szCs w:val="28"/>
                        </w:rPr>
                        <w:t xml:space="preserve"> </w:t>
                      </w:r>
                      <w:r w:rsidRPr="00A83F90">
                        <w:rPr>
                          <w:rFonts w:ascii="Abadi Extra Light" w:hAnsi="Abadi Extra Light"/>
                          <w:sz w:val="28"/>
                          <w:szCs w:val="28"/>
                        </w:rPr>
                        <w:t>Price</w:t>
                      </w:r>
                      <w:r w:rsidR="004C7897" w:rsidRPr="00A83F90">
                        <w:rPr>
                          <w:rFonts w:ascii="Abadi Extra Light" w:hAnsi="Abadi Extra Light"/>
                          <w:sz w:val="28"/>
                          <w:szCs w:val="28"/>
                        </w:rPr>
                        <w:t xml:space="preserve">: </w:t>
                      </w:r>
                      <w:r w:rsidRPr="00A83F90">
                        <w:rPr>
                          <w:rFonts w:ascii="Abadi Extra Light" w:hAnsi="Abadi Extra Light"/>
                          <w:sz w:val="28"/>
                          <w:szCs w:val="28"/>
                        </w:rPr>
                        <w:t>______________________</w:t>
                      </w:r>
                    </w:p>
                    <w:p w14:paraId="18CFF4FA" w14:textId="77777777" w:rsidR="001269CA" w:rsidRPr="00A83F90" w:rsidRDefault="001269CA" w:rsidP="001269CA">
                      <w:pPr>
                        <w:rPr>
                          <w:sz w:val="16"/>
                          <w:szCs w:val="16"/>
                        </w:rPr>
                      </w:pPr>
                    </w:p>
                  </w:txbxContent>
                </v:textbox>
                <w10:wrap anchory="page"/>
              </v:shape>
            </w:pict>
          </mc:Fallback>
        </mc:AlternateContent>
      </w:r>
      <w:r w:rsidR="006C610B" w:rsidRPr="004C7897">
        <w:rPr>
          <w:noProof/>
          <w:sz w:val="24"/>
          <w:szCs w:val="24"/>
          <w:lang w:eastAsia="en-NZ"/>
        </w:rPr>
        <mc:AlternateContent>
          <mc:Choice Requires="wps">
            <w:drawing>
              <wp:anchor distT="45720" distB="45720" distL="114300" distR="114300" simplePos="0" relativeHeight="251661312" behindDoc="0" locked="0" layoutInCell="1" allowOverlap="1" wp14:anchorId="223868DC" wp14:editId="55673059">
                <wp:simplePos x="0" y="0"/>
                <wp:positionH relativeFrom="column">
                  <wp:posOffset>-704850</wp:posOffset>
                </wp:positionH>
                <wp:positionV relativeFrom="page">
                  <wp:posOffset>295275</wp:posOffset>
                </wp:positionV>
                <wp:extent cx="7077075" cy="73152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7315200"/>
                        </a:xfrm>
                        <a:prstGeom prst="rect">
                          <a:avLst/>
                        </a:prstGeom>
                        <a:solidFill>
                          <a:srgbClr val="FFFFFF"/>
                        </a:solidFill>
                        <a:ln w="9525">
                          <a:noFill/>
                          <a:miter lim="800000"/>
                          <a:headEnd/>
                          <a:tailEnd/>
                        </a:ln>
                      </wps:spPr>
                      <wps:txbx>
                        <w:txbxContent>
                          <w:p w14:paraId="49D6DC77" w14:textId="77777777" w:rsidR="00A83F90" w:rsidRPr="00A83F90" w:rsidRDefault="00A83F90" w:rsidP="00A83F90">
                            <w:pPr>
                              <w:jc w:val="center"/>
                              <w:rPr>
                                <w:b/>
                                <w:bCs/>
                                <w:color w:val="0070C0"/>
                                <w:sz w:val="32"/>
                                <w:szCs w:val="32"/>
                              </w:rPr>
                            </w:pPr>
                            <w:r w:rsidRPr="00A83F90">
                              <w:rPr>
                                <w:b/>
                                <w:bCs/>
                                <w:color w:val="0070C0"/>
                                <w:sz w:val="32"/>
                                <w:szCs w:val="32"/>
                              </w:rPr>
                              <w:t>Lake House Great Art Sale – Submission Info and One Submission form (one per work required).</w:t>
                            </w:r>
                          </w:p>
                          <w:p w14:paraId="52D49034" w14:textId="77777777" w:rsidR="00A83F90" w:rsidRDefault="00A83F90" w:rsidP="00A83F90">
                            <w:r>
                              <w:t>Open to all public to submit.  The Great Arts Sale is a cash-and-carry salon-style exhibition and will overflow into the rest of the house.  Artists can contribute their own works or works they own and nominate their own prices.  It's a sale - PRICE TO SELL!</w:t>
                            </w:r>
                          </w:p>
                          <w:p w14:paraId="3FAD05F7" w14:textId="77777777" w:rsidR="00A83F90" w:rsidRDefault="00A83F90" w:rsidP="00A83F90">
                            <w:r>
                              <w:t xml:space="preserve">Art can be received throughout the exhibition, however it is the preference of LHAC to receive all artwork on the days indicated below.  This will maximise your chance of sale during the season and before Christmas.  Lake House Arts supports artist resale royalties (for artwork you own but did not create) at our recommended value.  </w:t>
                            </w:r>
                          </w:p>
                          <w:p w14:paraId="6BCA9DDC" w14:textId="77777777" w:rsidR="00A83F90" w:rsidRDefault="00A83F90" w:rsidP="00A83F90">
                            <w:r>
                              <w:t>All people submitting for Great Art Sale 2019 MUST fill out the submission form with all details to be able to exhibit. Submissions without correct information will be hung last.</w:t>
                            </w:r>
                          </w:p>
                          <w:p w14:paraId="5716E58D" w14:textId="77777777" w:rsidR="00A83F90" w:rsidRPr="006C610B" w:rsidRDefault="00A83F90" w:rsidP="00A83F90">
                            <w:pPr>
                              <w:rPr>
                                <w:b/>
                                <w:bCs/>
                              </w:rPr>
                            </w:pPr>
                            <w:r>
                              <w:t xml:space="preserve">All </w:t>
                            </w:r>
                            <w:r w:rsidRPr="00A83F90">
                              <w:rPr>
                                <w:b/>
                                <w:bCs/>
                              </w:rPr>
                              <w:t>delivery of artworks will be taken on MONDAY NOVEMBER 18 - SATURDAY NOVEMBER 23 between 10am and 2pm</w:t>
                            </w:r>
                            <w:r>
                              <w:t>.  Artworks received after this date may have up to 7 days delay in being hung. The Great Arts Sale 2019 will open to the public on SUNDAY NOVEMBER 24th at 4pm.  Artworks will continue to be hung during the exhibition.  The artwork will come off the walls and the exhibition will complete on FRIDAY JANUARY 31.</w:t>
                            </w:r>
                            <w:r w:rsidR="006C610B">
                              <w:t xml:space="preserve"> </w:t>
                            </w:r>
                            <w:r w:rsidRPr="006C610B">
                              <w:rPr>
                                <w:b/>
                                <w:bCs/>
                              </w:rPr>
                              <w:t>Any remaining Artwork from the sale must be picked up collected on SATURDAY FEB 1 between 10am and 2pm.  No exceptions.</w:t>
                            </w:r>
                          </w:p>
                          <w:p w14:paraId="247129F7" w14:textId="77777777" w:rsidR="00A83F90" w:rsidRDefault="00A83F90" w:rsidP="00A83F90">
                            <w:r>
                              <w:t xml:space="preserve">Lake House Arts objective with the Great Art Sale 2019 is to sell as many works as possible.  Keeping that in mind owners should price artwork accordingly.  </w:t>
                            </w:r>
                            <w:r w:rsidRPr="00A83F90">
                              <w:rPr>
                                <w:b/>
                                <w:bCs/>
                              </w:rPr>
                              <w:t>THERE IS NO COMMISSION ON SALE.</w:t>
                            </w:r>
                            <w:r>
                              <w:t xml:space="preserve">  The</w:t>
                            </w:r>
                            <w:r w:rsidR="006C610B">
                              <w:t>re</w:t>
                            </w:r>
                            <w:r>
                              <w:t xml:space="preserve"> is a flat submission fee per work based on size (see below)  and a processing / handling fee for any work sold (which includes credit card payment fees). Art owners who submit should anticipate the processing/handling fee being taken from the sale price before final reconciliation. </w:t>
                            </w:r>
                          </w:p>
                          <w:p w14:paraId="2463B71C" w14:textId="77777777" w:rsidR="00A83F90" w:rsidRPr="00B741E9" w:rsidRDefault="00A83F90" w:rsidP="006C610B">
                            <w:pPr>
                              <w:spacing w:after="0"/>
                              <w:rPr>
                                <w:b/>
                              </w:rPr>
                            </w:pPr>
                            <w:r w:rsidRPr="00B741E9">
                              <w:rPr>
                                <w:b/>
                              </w:rPr>
                              <w:t xml:space="preserve">COST </w:t>
                            </w:r>
                            <w:r>
                              <w:rPr>
                                <w:b/>
                              </w:rPr>
                              <w:t>Artwork Submission and P</w:t>
                            </w:r>
                            <w:r w:rsidRPr="00B741E9">
                              <w:rPr>
                                <w:b/>
                              </w:rPr>
                              <w:t>roce</w:t>
                            </w:r>
                            <w:bookmarkStart w:id="0" w:name="_GoBack"/>
                            <w:r w:rsidRPr="00B741E9">
                              <w:rPr>
                                <w:b/>
                              </w:rPr>
                              <w:t>ssing</w:t>
                            </w:r>
                            <w:r>
                              <w:rPr>
                                <w:b/>
                              </w:rPr>
                              <w:t xml:space="preserve"> / Handling fee</w:t>
                            </w:r>
                          </w:p>
                          <w:p w14:paraId="4C01AE1B" w14:textId="43088DFC" w:rsidR="00E361B1" w:rsidRDefault="00E361B1" w:rsidP="00E361B1">
                            <w:pPr>
                              <w:pStyle w:val="paragraph"/>
                              <w:spacing w:before="0" w:beforeAutospacing="0" w:after="0" w:afterAutospacing="0"/>
                              <w:textAlignment w:val="baseline"/>
                              <w:rPr>
                                <w:rFonts w:ascii="Arial" w:hAnsi="Arial" w:cs="Arial"/>
                                <w:color w:val="000000"/>
                                <w:sz w:val="18"/>
                                <w:szCs w:val="18"/>
                              </w:rPr>
                            </w:pPr>
                            <w:r>
                              <w:rPr>
                                <w:rStyle w:val="normaltextrun"/>
                                <w:rFonts w:ascii="Calibri" w:hAnsi="Calibri" w:cs="Arial"/>
                                <w:color w:val="000000"/>
                                <w:sz w:val="22"/>
                                <w:szCs w:val="22"/>
                              </w:rPr>
                              <w:t>(</w:t>
                            </w:r>
                            <w:proofErr w:type="gramStart"/>
                            <w:r>
                              <w:rPr>
                                <w:rStyle w:val="normaltextrun"/>
                                <w:rFonts w:ascii="Calibri" w:hAnsi="Calibri" w:cs="Arial"/>
                                <w:color w:val="000000"/>
                                <w:sz w:val="22"/>
                                <w:szCs w:val="22"/>
                              </w:rPr>
                              <w:t>size</w:t>
                            </w:r>
                            <w:proofErr w:type="gramEnd"/>
                            <w:r>
                              <w:rPr>
                                <w:rStyle w:val="normaltextrun"/>
                                <w:rFonts w:ascii="Calibri" w:hAnsi="Calibri" w:cs="Arial"/>
                                <w:color w:val="000000"/>
                                <w:sz w:val="22"/>
                                <w:szCs w:val="22"/>
                              </w:rPr>
                              <w:t> up to 1000mm for length, width or depth)</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$15 per artwork submitted</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$5 per artwork processing and handling fee if sold</w:t>
                            </w:r>
                            <w:r>
                              <w:rPr>
                                <w:rStyle w:val="eop"/>
                                <w:rFonts w:ascii="Calibri" w:hAnsi="Calibri" w:cs="Arial"/>
                                <w:color w:val="000000"/>
                                <w:sz w:val="22"/>
                                <w:szCs w:val="22"/>
                              </w:rPr>
                              <w:t> </w:t>
                            </w:r>
                          </w:p>
                          <w:p w14:paraId="778113A1" w14:textId="77777777" w:rsidR="00E361B1" w:rsidRDefault="00E361B1" w:rsidP="00E361B1">
                            <w:pPr>
                              <w:pStyle w:val="paragraph"/>
                              <w:spacing w:before="0" w:beforeAutospacing="0" w:after="0" w:afterAutospacing="0"/>
                              <w:textAlignment w:val="baseline"/>
                              <w:rPr>
                                <w:rFonts w:ascii="Arial" w:hAnsi="Arial" w:cs="Arial"/>
                                <w:color w:val="000000"/>
                                <w:sz w:val="18"/>
                                <w:szCs w:val="18"/>
                              </w:rPr>
                            </w:pPr>
                            <w:r>
                              <w:rPr>
                                <w:rStyle w:val="normaltextrun"/>
                                <w:rFonts w:ascii="Calibri" w:hAnsi="Calibri" w:cs="Arial"/>
                                <w:color w:val="000000"/>
                                <w:sz w:val="22"/>
                                <w:szCs w:val="22"/>
                              </w:rPr>
                              <w:t>(</w:t>
                            </w:r>
                            <w:proofErr w:type="gramStart"/>
                            <w:r>
                              <w:rPr>
                                <w:rStyle w:val="normaltextrun"/>
                                <w:rFonts w:ascii="Calibri" w:hAnsi="Calibri" w:cs="Arial"/>
                                <w:color w:val="000000"/>
                                <w:sz w:val="22"/>
                                <w:szCs w:val="22"/>
                              </w:rPr>
                              <w:t>size</w:t>
                            </w:r>
                            <w:proofErr w:type="gramEnd"/>
                            <w:r>
                              <w:rPr>
                                <w:rStyle w:val="normaltextrun"/>
                                <w:rFonts w:ascii="Calibri" w:hAnsi="Calibri" w:cs="Arial"/>
                                <w:color w:val="000000"/>
                                <w:sz w:val="22"/>
                                <w:szCs w:val="22"/>
                              </w:rPr>
                              <w:t> larger than 1000mm for length, width or depth)</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$25 per artwork</w:t>
                            </w:r>
                          </w:p>
                          <w:p w14:paraId="2DDAEED1" w14:textId="77777777" w:rsidR="00E361B1" w:rsidRPr="00E361B1" w:rsidRDefault="00E361B1" w:rsidP="00E361B1">
                            <w:pPr>
                              <w:pStyle w:val="paragraph"/>
                              <w:spacing w:before="0" w:beforeAutospacing="0" w:after="0" w:afterAutospacing="0"/>
                              <w:textAlignment w:val="baseline"/>
                              <w:rPr>
                                <w:rFonts w:asciiTheme="minorHAnsi" w:hAnsiTheme="minorHAnsi" w:cs="Arial"/>
                                <w:color w:val="000000"/>
                                <w:sz w:val="22"/>
                                <w:szCs w:val="18"/>
                              </w:rPr>
                            </w:pPr>
                            <w:r w:rsidRPr="00E361B1">
                              <w:rPr>
                                <w:rFonts w:asciiTheme="minorHAnsi" w:hAnsiTheme="minorHAnsi" w:cs="Arial"/>
                                <w:color w:val="000000"/>
                                <w:sz w:val="22"/>
                                <w:szCs w:val="18"/>
                              </w:rPr>
                              <w:t>$5 per artwork processing and handling fee </w:t>
                            </w:r>
                            <w:r w:rsidRPr="00E361B1">
                              <w:rPr>
                                <w:rFonts w:asciiTheme="minorHAnsi" w:hAnsiTheme="minorHAnsi" w:cs="Arial"/>
                                <w:color w:val="000000"/>
                                <w:sz w:val="22"/>
                                <w:szCs w:val="18"/>
                                <w:u w:val="single"/>
                              </w:rPr>
                              <w:t>if sold</w:t>
                            </w:r>
                          </w:p>
                          <w:p w14:paraId="39DC296E" w14:textId="77777777" w:rsidR="00A83F90" w:rsidRDefault="00A83F90" w:rsidP="00A83F90">
                            <w:pPr>
                              <w:rPr>
                                <w:b/>
                              </w:rPr>
                            </w:pPr>
                            <w:r>
                              <w:rPr>
                                <w:b/>
                              </w:rPr>
                              <w:t xml:space="preserve">Submission Fee: </w:t>
                            </w:r>
                            <w:r w:rsidRPr="00B741E9">
                              <w:rPr>
                                <w:b/>
                              </w:rPr>
                              <w:t>PAYABLE ON DELIVERY</w:t>
                            </w:r>
                            <w:r w:rsidR="006C610B">
                              <w:rPr>
                                <w:b/>
                              </w:rPr>
                              <w:t xml:space="preserve">. </w:t>
                            </w:r>
                            <w:r>
                              <w:rPr>
                                <w:b/>
                              </w:rPr>
                              <w:t>Processing/Handling Fee – Taken from Artists reconciled payment after sale</w:t>
                            </w:r>
                          </w:p>
                          <w:p w14:paraId="4E2E2E70" w14:textId="77777777" w:rsidR="006C610B" w:rsidRDefault="006C610B" w:rsidP="006C610B">
                            <w:r>
                              <w:t>BY SUBMITTING THIS FORM YOU ACKNOWLEDGE THAT YOU AGREE TO THE TERMS AND CONDITIONS OF EXHIBITING AT LAKE HOUSE ARTS. (Downloadable on the website).</w:t>
                            </w:r>
                          </w:p>
                          <w:p w14:paraId="5CB8517B" w14:textId="77777777" w:rsidR="006C610B" w:rsidRDefault="006C610B" w:rsidP="006C610B">
                            <w:r>
                              <w:t>Signed_________________________________________________</w:t>
                            </w:r>
                          </w:p>
                          <w:p w14:paraId="261AD0E0" w14:textId="77777777" w:rsidR="006C610B" w:rsidRDefault="006C610B" w:rsidP="006C610B"/>
                          <w:p w14:paraId="6DCBD825" w14:textId="77777777" w:rsidR="006C610B" w:rsidRPr="00B741E9" w:rsidRDefault="006C610B" w:rsidP="00A83F90">
                            <w:pPr>
                              <w:rPr>
                                <w:b/>
                              </w:rPr>
                            </w:pPr>
                          </w:p>
                          <w:bookmarkEnd w:id="0"/>
                          <w:p w14:paraId="402FFB2D" w14:textId="77777777" w:rsidR="004C7897" w:rsidRDefault="004C7897" w:rsidP="004C7897">
                            <w:pPr>
                              <w:ind w:right="-69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23.25pt;width:557.25pt;height:8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" stroked="f">
                <v:textbox>
                  <w:txbxContent>
                    <w:p w14:paraId="49D6DC77" w14:textId="77777777" w:rsidR="00A83F90" w:rsidRPr="00A83F90" w:rsidRDefault="00A83F90" w:rsidP="00A83F90">
                      <w:pPr>
                        <w:jc w:val="center"/>
                        <w:rPr>
                          <w:b/>
                          <w:bCs/>
                          <w:color w:val="0070C0"/>
                          <w:sz w:val="32"/>
                          <w:szCs w:val="32"/>
                        </w:rPr>
                      </w:pPr>
                      <w:r w:rsidRPr="00A83F90">
                        <w:rPr>
                          <w:b/>
                          <w:bCs/>
                          <w:color w:val="0070C0"/>
                          <w:sz w:val="32"/>
                          <w:szCs w:val="32"/>
                        </w:rPr>
                        <w:t>Lake House Great Art Sale – Submission Info and One Submission form (one per work required).</w:t>
                      </w:r>
                    </w:p>
                    <w:p w14:paraId="52D49034" w14:textId="77777777" w:rsidR="00A83F90" w:rsidRDefault="00A83F90" w:rsidP="00A83F90">
                      <w:r>
                        <w:t>Open to all public to submit.  The Great Arts Sale is a cash-and-carry salon-style exhibition and will overflow into the rest of the house.  Artists can contribute their own works or works they own and nominate their own prices.  It's a sale - PRICE TO SELL!</w:t>
                      </w:r>
                    </w:p>
                    <w:p w14:paraId="3FAD05F7" w14:textId="77777777" w:rsidR="00A83F90" w:rsidRDefault="00A83F90" w:rsidP="00A83F90">
                      <w:r>
                        <w:t xml:space="preserve">Art can be received throughout the exhibition, however it is the preference of LHAC to receive all artwork on the days indicated below.  This will maximise your chance of sale during the season and before Christmas.  Lake House Arts supports artist resale royalties (for artwork you own but did not create) at our recommended value.  </w:t>
                      </w:r>
                    </w:p>
                    <w:p w14:paraId="6BCA9DDC" w14:textId="77777777" w:rsidR="00A83F90" w:rsidRDefault="00A83F90" w:rsidP="00A83F90">
                      <w:r>
                        <w:t>All people submitting for Great Art Sale 2019 MUST fill out the submission form with all details to be able to exhibit. Submissions without correct information will be hung last.</w:t>
                      </w:r>
                    </w:p>
                    <w:p w14:paraId="5716E58D" w14:textId="77777777" w:rsidR="00A83F90" w:rsidRPr="006C610B" w:rsidRDefault="00A83F90" w:rsidP="00A83F90">
                      <w:pPr>
                        <w:rPr>
                          <w:b/>
                          <w:bCs/>
                        </w:rPr>
                      </w:pPr>
                      <w:r>
                        <w:t xml:space="preserve">All </w:t>
                      </w:r>
                      <w:r w:rsidRPr="00A83F90">
                        <w:rPr>
                          <w:b/>
                          <w:bCs/>
                        </w:rPr>
                        <w:t>delivery of artworks will be taken on MONDAY NOVEMBER 18 - SATURDAY NOVEMBER 23 between 10am and 2pm</w:t>
                      </w:r>
                      <w:r>
                        <w:t>.  Artworks received after this date may have up to 7 days delay in being hung. The Great Arts Sale 2019 will open to the public on SUNDAY NOVEMBER 24th at 4pm.  Artworks will continue to be hung during the exhibition.  The artwork will come off the walls and the exhibition will complete on FRIDAY JANUARY 31.</w:t>
                      </w:r>
                      <w:r w:rsidR="006C610B">
                        <w:t xml:space="preserve"> </w:t>
                      </w:r>
                      <w:r w:rsidRPr="006C610B">
                        <w:rPr>
                          <w:b/>
                          <w:bCs/>
                        </w:rPr>
                        <w:t>Any remaining Artwork from the sale must be picked up collected on SATURDAY FEB 1 between 10am and 2pm.  No exceptions.</w:t>
                      </w:r>
                    </w:p>
                    <w:p w14:paraId="247129F7" w14:textId="77777777" w:rsidR="00A83F90" w:rsidRDefault="00A83F90" w:rsidP="00A83F90">
                      <w:r>
                        <w:t xml:space="preserve">Lake House Arts objective with the Great Art Sale 2019 is to sell as many works as possible.  Keeping that in mind owners should price artwork accordingly.  </w:t>
                      </w:r>
                      <w:r w:rsidRPr="00A83F90">
                        <w:rPr>
                          <w:b/>
                          <w:bCs/>
                        </w:rPr>
                        <w:t>THERE IS NO COMMISSION ON SALE.</w:t>
                      </w:r>
                      <w:r>
                        <w:t xml:space="preserve">  The</w:t>
                      </w:r>
                      <w:r w:rsidR="006C610B">
                        <w:t>re</w:t>
                      </w:r>
                      <w:r>
                        <w:t xml:space="preserve"> is a flat submission fee per work based on size (see below)  and a processing / handling fee for any work sold (which includes credit card payment fees). Art owners who submit should anticipate the processing/handling fee being taken from the sale price before final reconciliation. </w:t>
                      </w:r>
                    </w:p>
                    <w:p w14:paraId="2463B71C" w14:textId="77777777" w:rsidR="00A83F90" w:rsidRPr="00B741E9" w:rsidRDefault="00A83F90" w:rsidP="006C610B">
                      <w:pPr>
                        <w:spacing w:after="0"/>
                        <w:rPr>
                          <w:b/>
                        </w:rPr>
                      </w:pPr>
                      <w:r w:rsidRPr="00B741E9">
                        <w:rPr>
                          <w:b/>
                        </w:rPr>
                        <w:t xml:space="preserve">COST </w:t>
                      </w:r>
                      <w:r>
                        <w:rPr>
                          <w:b/>
                        </w:rPr>
                        <w:t>Artwork Submission and P</w:t>
                      </w:r>
                      <w:r w:rsidRPr="00B741E9">
                        <w:rPr>
                          <w:b/>
                        </w:rPr>
                        <w:t>roce</w:t>
                      </w:r>
                      <w:bookmarkStart w:id="1" w:name="_GoBack"/>
                      <w:r w:rsidRPr="00B741E9">
                        <w:rPr>
                          <w:b/>
                        </w:rPr>
                        <w:t>ssing</w:t>
                      </w:r>
                      <w:r>
                        <w:rPr>
                          <w:b/>
                        </w:rPr>
                        <w:t xml:space="preserve"> / Handling fee</w:t>
                      </w:r>
                    </w:p>
                    <w:p w14:paraId="4C01AE1B" w14:textId="43088DFC" w:rsidR="00E361B1" w:rsidRDefault="00E361B1" w:rsidP="00E361B1">
                      <w:pPr>
                        <w:pStyle w:val="paragraph"/>
                        <w:spacing w:before="0" w:beforeAutospacing="0" w:after="0" w:afterAutospacing="0"/>
                        <w:textAlignment w:val="baseline"/>
                        <w:rPr>
                          <w:rFonts w:ascii="Arial" w:hAnsi="Arial" w:cs="Arial"/>
                          <w:color w:val="000000"/>
                          <w:sz w:val="18"/>
                          <w:szCs w:val="18"/>
                        </w:rPr>
                      </w:pPr>
                      <w:r>
                        <w:rPr>
                          <w:rStyle w:val="normaltextrun"/>
                          <w:rFonts w:ascii="Calibri" w:hAnsi="Calibri" w:cs="Arial"/>
                          <w:color w:val="000000"/>
                          <w:sz w:val="22"/>
                          <w:szCs w:val="22"/>
                        </w:rPr>
                        <w:t>(</w:t>
                      </w:r>
                      <w:proofErr w:type="gramStart"/>
                      <w:r>
                        <w:rPr>
                          <w:rStyle w:val="normaltextrun"/>
                          <w:rFonts w:ascii="Calibri" w:hAnsi="Calibri" w:cs="Arial"/>
                          <w:color w:val="000000"/>
                          <w:sz w:val="22"/>
                          <w:szCs w:val="22"/>
                        </w:rPr>
                        <w:t>size</w:t>
                      </w:r>
                      <w:proofErr w:type="gramEnd"/>
                      <w:r>
                        <w:rPr>
                          <w:rStyle w:val="normaltextrun"/>
                          <w:rFonts w:ascii="Calibri" w:hAnsi="Calibri" w:cs="Arial"/>
                          <w:color w:val="000000"/>
                          <w:sz w:val="22"/>
                          <w:szCs w:val="22"/>
                        </w:rPr>
                        <w:t> up to 1000mm for length, width or depth)</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$15 per artwork submitted</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$5 per artwork processing and handling fee if sold</w:t>
                      </w:r>
                      <w:r>
                        <w:rPr>
                          <w:rStyle w:val="eop"/>
                          <w:rFonts w:ascii="Calibri" w:hAnsi="Calibri" w:cs="Arial"/>
                          <w:color w:val="000000"/>
                          <w:sz w:val="22"/>
                          <w:szCs w:val="22"/>
                        </w:rPr>
                        <w:t> </w:t>
                      </w:r>
                    </w:p>
                    <w:p w14:paraId="778113A1" w14:textId="77777777" w:rsidR="00E361B1" w:rsidRDefault="00E361B1" w:rsidP="00E361B1">
                      <w:pPr>
                        <w:pStyle w:val="paragraph"/>
                        <w:spacing w:before="0" w:beforeAutospacing="0" w:after="0" w:afterAutospacing="0"/>
                        <w:textAlignment w:val="baseline"/>
                        <w:rPr>
                          <w:rFonts w:ascii="Arial" w:hAnsi="Arial" w:cs="Arial"/>
                          <w:color w:val="000000"/>
                          <w:sz w:val="18"/>
                          <w:szCs w:val="18"/>
                        </w:rPr>
                      </w:pPr>
                      <w:r>
                        <w:rPr>
                          <w:rStyle w:val="normaltextrun"/>
                          <w:rFonts w:ascii="Calibri" w:hAnsi="Calibri" w:cs="Arial"/>
                          <w:color w:val="000000"/>
                          <w:sz w:val="22"/>
                          <w:szCs w:val="22"/>
                        </w:rPr>
                        <w:t>(</w:t>
                      </w:r>
                      <w:proofErr w:type="gramStart"/>
                      <w:r>
                        <w:rPr>
                          <w:rStyle w:val="normaltextrun"/>
                          <w:rFonts w:ascii="Calibri" w:hAnsi="Calibri" w:cs="Arial"/>
                          <w:color w:val="000000"/>
                          <w:sz w:val="22"/>
                          <w:szCs w:val="22"/>
                        </w:rPr>
                        <w:t>size</w:t>
                      </w:r>
                      <w:proofErr w:type="gramEnd"/>
                      <w:r>
                        <w:rPr>
                          <w:rStyle w:val="normaltextrun"/>
                          <w:rFonts w:ascii="Calibri" w:hAnsi="Calibri" w:cs="Arial"/>
                          <w:color w:val="000000"/>
                          <w:sz w:val="22"/>
                          <w:szCs w:val="22"/>
                        </w:rPr>
                        <w:t> larger than 1000mm for length, width or depth)</w:t>
                      </w:r>
                      <w:r>
                        <w:rPr>
                          <w:rStyle w:val="scxw116464182"/>
                          <w:rFonts w:ascii="Calibri" w:hAnsi="Calibri" w:cs="Arial"/>
                          <w:color w:val="000000"/>
                          <w:sz w:val="22"/>
                          <w:szCs w:val="22"/>
                        </w:rPr>
                        <w:t> </w:t>
                      </w:r>
                      <w:r>
                        <w:rPr>
                          <w:rFonts w:ascii="Arial" w:hAnsi="Arial" w:cs="Arial"/>
                          <w:color w:val="000000"/>
                          <w:sz w:val="18"/>
                          <w:szCs w:val="18"/>
                        </w:rPr>
                        <w:br/>
                      </w:r>
                      <w:r>
                        <w:rPr>
                          <w:rStyle w:val="normaltextrun"/>
                          <w:rFonts w:ascii="Calibri" w:hAnsi="Calibri" w:cs="Arial"/>
                          <w:color w:val="000000"/>
                          <w:sz w:val="22"/>
                          <w:szCs w:val="22"/>
                        </w:rPr>
                        <w:t>$25 per artwork</w:t>
                      </w:r>
                    </w:p>
                    <w:p w14:paraId="2DDAEED1" w14:textId="77777777" w:rsidR="00E361B1" w:rsidRPr="00E361B1" w:rsidRDefault="00E361B1" w:rsidP="00E361B1">
                      <w:pPr>
                        <w:pStyle w:val="paragraph"/>
                        <w:spacing w:before="0" w:beforeAutospacing="0" w:after="0" w:afterAutospacing="0"/>
                        <w:textAlignment w:val="baseline"/>
                        <w:rPr>
                          <w:rFonts w:asciiTheme="minorHAnsi" w:hAnsiTheme="minorHAnsi" w:cs="Arial"/>
                          <w:color w:val="000000"/>
                          <w:sz w:val="22"/>
                          <w:szCs w:val="18"/>
                        </w:rPr>
                      </w:pPr>
                      <w:r w:rsidRPr="00E361B1">
                        <w:rPr>
                          <w:rFonts w:asciiTheme="minorHAnsi" w:hAnsiTheme="minorHAnsi" w:cs="Arial"/>
                          <w:color w:val="000000"/>
                          <w:sz w:val="22"/>
                          <w:szCs w:val="18"/>
                        </w:rPr>
                        <w:t>$5 per artwork processing and handling fee </w:t>
                      </w:r>
                      <w:r w:rsidRPr="00E361B1">
                        <w:rPr>
                          <w:rFonts w:asciiTheme="minorHAnsi" w:hAnsiTheme="minorHAnsi" w:cs="Arial"/>
                          <w:color w:val="000000"/>
                          <w:sz w:val="22"/>
                          <w:szCs w:val="18"/>
                          <w:u w:val="single"/>
                        </w:rPr>
                        <w:t>if sold</w:t>
                      </w:r>
                    </w:p>
                    <w:p w14:paraId="39DC296E" w14:textId="77777777" w:rsidR="00A83F90" w:rsidRDefault="00A83F90" w:rsidP="00A83F90">
                      <w:pPr>
                        <w:rPr>
                          <w:b/>
                        </w:rPr>
                      </w:pPr>
                      <w:r>
                        <w:rPr>
                          <w:b/>
                        </w:rPr>
                        <w:t xml:space="preserve">Submission Fee: </w:t>
                      </w:r>
                      <w:r w:rsidRPr="00B741E9">
                        <w:rPr>
                          <w:b/>
                        </w:rPr>
                        <w:t>PAYABLE ON DELIVERY</w:t>
                      </w:r>
                      <w:r w:rsidR="006C610B">
                        <w:rPr>
                          <w:b/>
                        </w:rPr>
                        <w:t xml:space="preserve">. </w:t>
                      </w:r>
                      <w:r>
                        <w:rPr>
                          <w:b/>
                        </w:rPr>
                        <w:t>Processing/Handling Fee – Taken from Artists reconciled payment after sale</w:t>
                      </w:r>
                    </w:p>
                    <w:p w14:paraId="4E2E2E70" w14:textId="77777777" w:rsidR="006C610B" w:rsidRDefault="006C610B" w:rsidP="006C610B">
                      <w:r>
                        <w:t>BY SUBMITTING THIS FORM YOU ACKNOWLEDGE THAT YOU AGREE TO THE TERMS AND CONDITIONS OF EXHIBITING AT LAKE HOUSE ARTS. (Downloadable on the website).</w:t>
                      </w:r>
                    </w:p>
                    <w:p w14:paraId="5CB8517B" w14:textId="77777777" w:rsidR="006C610B" w:rsidRDefault="006C610B" w:rsidP="006C610B">
                      <w:r>
                        <w:t>Signed_________________________________________________</w:t>
                      </w:r>
                    </w:p>
                    <w:p w14:paraId="261AD0E0" w14:textId="77777777" w:rsidR="006C610B" w:rsidRDefault="006C610B" w:rsidP="006C610B"/>
                    <w:p w14:paraId="6DCBD825" w14:textId="77777777" w:rsidR="006C610B" w:rsidRPr="00B741E9" w:rsidRDefault="006C610B" w:rsidP="00A83F90">
                      <w:pPr>
                        <w:rPr>
                          <w:b/>
                        </w:rPr>
                      </w:pPr>
                    </w:p>
                    <w:bookmarkEnd w:id="1"/>
                    <w:p w14:paraId="402FFB2D" w14:textId="77777777" w:rsidR="004C7897" w:rsidRDefault="004C7897" w:rsidP="004C7897">
                      <w:pPr>
                        <w:ind w:right="-697"/>
                      </w:pPr>
                    </w:p>
                  </w:txbxContent>
                </v:textbox>
                <w10:wrap type="square" anchory="page"/>
              </v:shape>
            </w:pict>
          </mc:Fallback>
        </mc:AlternateContent>
      </w:r>
      <w:r w:rsidR="004C7897">
        <w:rPr>
          <w:sz w:val="24"/>
          <w:szCs w:val="24"/>
        </w:rPr>
        <w:t xml:space="preserve">                                                                                                                                                    </w:t>
      </w:r>
    </w:p>
    <w:sectPr w:rsidR="00DE6AA8" w:rsidRPr="00DE6AA8" w:rsidSect="003C2D14">
      <w:pgSz w:w="11906" w:h="16838"/>
      <w:pgMar w:top="253" w:right="1440" w:bottom="0" w:left="1440" w:header="708" w:footer="708" w:gutter="0"/>
      <w:cols w:space="2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A8"/>
    <w:rsid w:val="000372A6"/>
    <w:rsid w:val="00093B83"/>
    <w:rsid w:val="001269CA"/>
    <w:rsid w:val="002E1C34"/>
    <w:rsid w:val="00361D4F"/>
    <w:rsid w:val="003C2D14"/>
    <w:rsid w:val="004C7897"/>
    <w:rsid w:val="005B0792"/>
    <w:rsid w:val="00607F40"/>
    <w:rsid w:val="00692520"/>
    <w:rsid w:val="006C610B"/>
    <w:rsid w:val="007F2878"/>
    <w:rsid w:val="00A83F90"/>
    <w:rsid w:val="00CF4618"/>
    <w:rsid w:val="00DE6AA8"/>
    <w:rsid w:val="00E361B1"/>
    <w:rsid w:val="00FC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61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361B1"/>
  </w:style>
  <w:style w:type="character" w:customStyle="1" w:styleId="scxw116464182">
    <w:name w:val="scxw116464182"/>
    <w:basedOn w:val="DefaultParagraphFont"/>
    <w:rsid w:val="00E361B1"/>
  </w:style>
  <w:style w:type="character" w:customStyle="1" w:styleId="eop">
    <w:name w:val="eop"/>
    <w:basedOn w:val="DefaultParagraphFont"/>
    <w:rsid w:val="00E36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61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361B1"/>
  </w:style>
  <w:style w:type="character" w:customStyle="1" w:styleId="scxw116464182">
    <w:name w:val="scxw116464182"/>
    <w:basedOn w:val="DefaultParagraphFont"/>
    <w:rsid w:val="00E361B1"/>
  </w:style>
  <w:style w:type="character" w:customStyle="1" w:styleId="eop">
    <w:name w:val="eop"/>
    <w:basedOn w:val="DefaultParagraphFont"/>
    <w:rsid w:val="00E3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Volunteers</cp:lastModifiedBy>
  <cp:revision>4</cp:revision>
  <dcterms:created xsi:type="dcterms:W3CDTF">2019-10-03T20:34:00Z</dcterms:created>
  <dcterms:modified xsi:type="dcterms:W3CDTF">2019-10-07T21:28:00Z</dcterms:modified>
</cp:coreProperties>
</file>